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A31DA" w14:textId="273F57D0" w:rsidR="008C5E9B" w:rsidRPr="00403FB1" w:rsidRDefault="00403FB1">
      <w:pPr>
        <w:jc w:val="right"/>
        <w:rPr>
          <w:rFonts w:ascii="Arial" w:hAnsi="Arial" w:cs="Arial"/>
          <w:sz w:val="22"/>
          <w:szCs w:val="22"/>
        </w:rPr>
      </w:pPr>
      <w:r w:rsidRPr="00403FB1">
        <w:rPr>
          <w:rFonts w:ascii="Arial" w:hAnsi="Arial" w:cs="Arial"/>
          <w:sz w:val="22"/>
          <w:szCs w:val="22"/>
        </w:rPr>
        <w:t>KINNITATUD</w:t>
      </w:r>
    </w:p>
    <w:p w14:paraId="34EF90C2" w14:textId="017585E1" w:rsidR="00403FB1" w:rsidRPr="00403FB1" w:rsidRDefault="00403FB1">
      <w:pPr>
        <w:jc w:val="right"/>
        <w:rPr>
          <w:rFonts w:ascii="Arial" w:hAnsi="Arial" w:cs="Arial"/>
          <w:sz w:val="22"/>
          <w:szCs w:val="22"/>
        </w:rPr>
      </w:pPr>
      <w:r w:rsidRPr="00403FB1">
        <w:rPr>
          <w:rFonts w:ascii="Arial" w:hAnsi="Arial" w:cs="Arial"/>
          <w:sz w:val="22"/>
          <w:szCs w:val="22"/>
        </w:rPr>
        <w:fldChar w:fldCharType="begin"/>
      </w:r>
      <w:r w:rsidR="00ED6FFD">
        <w:rPr>
          <w:rFonts w:ascii="Arial" w:hAnsi="Arial" w:cs="Arial"/>
          <w:sz w:val="22"/>
          <w:szCs w:val="22"/>
        </w:rPr>
        <w:instrText xml:space="preserve"> delta_regDateTime  \* MERGEFORMAT</w:instrText>
      </w:r>
      <w:r w:rsidRPr="00403FB1">
        <w:rPr>
          <w:rFonts w:ascii="Arial" w:hAnsi="Arial" w:cs="Arial"/>
          <w:sz w:val="22"/>
          <w:szCs w:val="22"/>
        </w:rPr>
        <w:fldChar w:fldCharType="separate"/>
      </w:r>
      <w:r w:rsidR="00ED6FFD">
        <w:rPr>
          <w:rFonts w:ascii="Arial" w:hAnsi="Arial" w:cs="Arial"/>
          <w:sz w:val="22"/>
          <w:szCs w:val="22"/>
        </w:rPr>
        <w:t>29.09.2026</w:t>
      </w:r>
      <w:r w:rsidRPr="00403FB1">
        <w:rPr>
          <w:rFonts w:ascii="Arial" w:hAnsi="Arial" w:cs="Arial"/>
          <w:sz w:val="22"/>
          <w:szCs w:val="22"/>
        </w:rPr>
        <w:fldChar w:fldCharType="end"/>
      </w:r>
      <w:r w:rsidRPr="00403FB1">
        <w:rPr>
          <w:rFonts w:ascii="Arial" w:hAnsi="Arial" w:cs="Arial"/>
          <w:sz w:val="22"/>
          <w:szCs w:val="22"/>
        </w:rPr>
        <w:t xml:space="preserve"> käskkirjaga nr </w:t>
      </w:r>
      <w:r w:rsidRPr="00403FB1">
        <w:rPr>
          <w:rFonts w:ascii="Arial" w:hAnsi="Arial" w:cs="Arial"/>
          <w:sz w:val="22"/>
          <w:szCs w:val="22"/>
        </w:rPr>
        <w:fldChar w:fldCharType="begin"/>
      </w:r>
      <w:r w:rsidR="00ED6FFD">
        <w:rPr>
          <w:rFonts w:ascii="Arial" w:hAnsi="Arial" w:cs="Arial"/>
          <w:sz w:val="22"/>
          <w:szCs w:val="22"/>
        </w:rPr>
        <w:instrText xml:space="preserve"> delta_regNumber  \* MERGEFORMAT</w:instrText>
      </w:r>
      <w:r w:rsidRPr="00403FB1">
        <w:rPr>
          <w:rFonts w:ascii="Arial" w:hAnsi="Arial" w:cs="Arial"/>
          <w:sz w:val="22"/>
          <w:szCs w:val="22"/>
        </w:rPr>
        <w:fldChar w:fldCharType="separate"/>
      </w:r>
      <w:r w:rsidR="00ED6FFD">
        <w:rPr>
          <w:rFonts w:ascii="Arial" w:hAnsi="Arial" w:cs="Arial"/>
          <w:sz w:val="22"/>
          <w:szCs w:val="22"/>
        </w:rPr>
        <w:t>103</w:t>
      </w:r>
      <w:r w:rsidRPr="00403FB1">
        <w:rPr>
          <w:rFonts w:ascii="Arial" w:hAnsi="Arial" w:cs="Arial"/>
          <w:sz w:val="22"/>
          <w:szCs w:val="22"/>
        </w:rPr>
        <w:fldChar w:fldCharType="end"/>
      </w:r>
    </w:p>
    <w:p w14:paraId="5C1D746C" w14:textId="46CBA53B" w:rsidR="00403FB1" w:rsidRPr="00403FB1" w:rsidRDefault="00403FB1">
      <w:pPr>
        <w:jc w:val="right"/>
        <w:rPr>
          <w:rFonts w:ascii="Arial" w:hAnsi="Arial" w:cs="Arial"/>
          <w:sz w:val="22"/>
          <w:szCs w:val="22"/>
        </w:rPr>
      </w:pPr>
      <w:r w:rsidRPr="00403FB1">
        <w:rPr>
          <w:rFonts w:ascii="Arial" w:hAnsi="Arial" w:cs="Arial"/>
          <w:sz w:val="22"/>
          <w:szCs w:val="22"/>
        </w:rPr>
        <w:t xml:space="preserve">Lisa 3 </w:t>
      </w:r>
    </w:p>
    <w:p w14:paraId="7E5E71A4" w14:textId="77777777" w:rsidR="00403FB1" w:rsidRPr="00A0206B" w:rsidRDefault="00403FB1">
      <w:pPr>
        <w:jc w:val="right"/>
        <w:rPr>
          <w:rFonts w:ascii="Arial" w:hAnsi="Arial" w:cs="Arial"/>
        </w:rPr>
      </w:pPr>
    </w:p>
    <w:p w14:paraId="07B4FDFA" w14:textId="77777777" w:rsidR="008C5E9B" w:rsidRPr="00813C31" w:rsidRDefault="36BCC90F">
      <w:pPr>
        <w:spacing w:before="60" w:after="40"/>
        <w:rPr>
          <w:rFonts w:ascii="Arial" w:hAnsi="Arial" w:cs="Arial"/>
          <w:sz w:val="28"/>
          <w:szCs w:val="28"/>
        </w:rPr>
      </w:pPr>
      <w:r w:rsidRPr="00813C31">
        <w:rPr>
          <w:rFonts w:ascii="Arial" w:hAnsi="Arial" w:cs="Arial"/>
          <w:b/>
          <w:bCs/>
          <w:color w:val="1F3864"/>
          <w:sz w:val="28"/>
          <w:szCs w:val="28"/>
          <w:lang w:val="en-US"/>
        </w:rPr>
        <w:t>CV vorm — juhendaja</w:t>
      </w:r>
    </w:p>
    <w:p w14:paraId="5A12CF25" w14:textId="58352E67" w:rsidR="008C5E9B" w:rsidRPr="00813C31" w:rsidRDefault="003B4170">
      <w:pPr>
        <w:spacing w:after="180"/>
        <w:rPr>
          <w:rFonts w:ascii="Arial" w:hAnsi="Arial" w:cs="Arial"/>
          <w:sz w:val="20"/>
          <w:szCs w:val="20"/>
        </w:rPr>
      </w:pPr>
      <w:r w:rsidRPr="00813C31">
        <w:rPr>
          <w:rFonts w:ascii="Arial" w:hAnsi="Arial" w:cs="Arial"/>
          <w:i/>
          <w:iCs/>
          <w:color w:val="444444"/>
          <w:sz w:val="20"/>
          <w:szCs w:val="20"/>
          <w:lang w:val="en-US"/>
        </w:rPr>
        <w:t>Konkurss „Vanemlusprogrammi „Kõik algab mängust (Invest in Play)” juhendajate väljaõppesse spetsialistide leidmine”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74"/>
        <w:gridCol w:w="7132"/>
      </w:tblGrid>
      <w:tr w:rsidR="008C5E9B" w:rsidRPr="00372400" w14:paraId="133E123B" w14:textId="77777777" w:rsidTr="074E52FD">
        <w:tc>
          <w:tcPr>
            <w:tcW w:w="27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CAF2F5" w14:textId="77777777" w:rsidR="008C5E9B" w:rsidRPr="00372400" w:rsidRDefault="00A0206B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sz w:val="20"/>
                <w:szCs w:val="20"/>
              </w:rPr>
              <w:t>Nimi</w:t>
            </w:r>
          </w:p>
        </w:tc>
        <w:tc>
          <w:tcPr>
            <w:tcW w:w="71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2A6659" w14:textId="054CFAF9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5E9B" w:rsidRPr="00372400" w14:paraId="02184971" w14:textId="77777777" w:rsidTr="074E52FD">
        <w:tc>
          <w:tcPr>
            <w:tcW w:w="27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F4607B" w14:textId="77777777" w:rsidR="008C5E9B" w:rsidRPr="00372400" w:rsidRDefault="36BCC90F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Kontaktandmed</w:t>
            </w:r>
          </w:p>
        </w:tc>
        <w:tc>
          <w:tcPr>
            <w:tcW w:w="71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37501D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5E9B" w:rsidRPr="00372400" w14:paraId="2D0CA7B3" w14:textId="77777777" w:rsidTr="074E52FD">
        <w:tc>
          <w:tcPr>
            <w:tcW w:w="27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54DB16" w14:textId="77777777" w:rsidR="008C5E9B" w:rsidRPr="00372400" w:rsidRDefault="36BCC90F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Praegune töökoht ja amet</w:t>
            </w:r>
          </w:p>
        </w:tc>
        <w:tc>
          <w:tcPr>
            <w:tcW w:w="71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AB6C7B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EB378F" w14:textId="77777777" w:rsidR="008C5E9B" w:rsidRPr="00A0206B" w:rsidRDefault="008C5E9B">
      <w:pPr>
        <w:spacing w:after="140"/>
        <w:rPr>
          <w:rFonts w:ascii="Arial" w:hAnsi="Arial" w:cs="Arial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8C5E9B" w:rsidRPr="00372400" w14:paraId="01DB4D83" w14:textId="77777777" w:rsidTr="36BCC90F">
        <w:tc>
          <w:tcPr>
            <w:tcW w:w="9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DEFF5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29416E3" w14:textId="77777777" w:rsidR="008C5E9B" w:rsidRPr="00372400" w:rsidRDefault="36BCC90F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Paar peab tervikuna katma kõik kolm pädevusvaldkonda:</w:t>
            </w:r>
          </w:p>
          <w:p w14:paraId="7233A439" w14:textId="77777777" w:rsidR="008C5E9B" w:rsidRPr="00372400" w:rsidRDefault="36BCC90F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i/>
                <w:iCs/>
                <w:color w:val="1F1F1F"/>
                <w:sz w:val="20"/>
                <w:szCs w:val="20"/>
                <w:lang w:val="en-US"/>
              </w:rPr>
              <w:t>•  hariduslik taust (sotsiaaltöö, pedagoogika, psühholoogia, lastekaitse, tervishoid vms) — kõrg- või rakenduslik kõrgharidus;</w:t>
            </w:r>
          </w:p>
          <w:p w14:paraId="2FF37450" w14:textId="77777777" w:rsidR="008C5E9B" w:rsidRPr="00372400" w:rsidRDefault="36BCC90F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i/>
                <w:iCs/>
                <w:color w:val="1F1F1F"/>
                <w:sz w:val="20"/>
                <w:szCs w:val="20"/>
                <w:lang w:val="en-US"/>
              </w:rPr>
              <w:t>•  vähemalt üheaastane kogemus laste ja/või peredega töötamisel;</w:t>
            </w:r>
          </w:p>
          <w:p w14:paraId="13B24C49" w14:textId="77777777" w:rsidR="008C5E9B" w:rsidRPr="00372400" w:rsidRDefault="36BCC90F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i/>
                <w:iCs/>
                <w:color w:val="1F1F1F"/>
                <w:sz w:val="20"/>
                <w:szCs w:val="20"/>
                <w:lang w:val="en-US"/>
              </w:rPr>
              <w:t>•  täiskasvanute koolitamise või grupipõhise sekkumise juhendamise kogemus (viimase 8 aasta jooksul vähemalt 2 koolitust/sekkumist).</w:t>
            </w:r>
          </w:p>
          <w:p w14:paraId="67CAEA7A" w14:textId="77777777" w:rsidR="008C5E9B" w:rsidRPr="00372400" w:rsidRDefault="36BCC90F">
            <w:pPr>
              <w:spacing w:before="80"/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  <w:t>Kumbki paariliige peab isiklikult vastama vähemalt ühele pädevusvaldkonnale. Ükski paariliige ei tohi katta kõiki kolme pädevusvaldkonda üksinda — kolm valdkonda peavad jagunema mõlema liikme vahel.</w:t>
            </w:r>
          </w:p>
        </w:tc>
      </w:tr>
    </w:tbl>
    <w:p w14:paraId="36318AAD" w14:textId="77777777" w:rsidR="008C5E9B" w:rsidRPr="00372400" w:rsidRDefault="36BCC90F">
      <w:pPr>
        <w:spacing w:before="160"/>
        <w:rPr>
          <w:rFonts w:ascii="Arial" w:hAnsi="Arial" w:cs="Arial"/>
          <w:sz w:val="20"/>
          <w:szCs w:val="20"/>
        </w:rPr>
      </w:pPr>
      <w:r w:rsidRPr="00372400">
        <w:rPr>
          <w:rFonts w:ascii="Arial" w:hAnsi="Arial" w:cs="Arial"/>
          <w:i/>
          <w:iCs/>
          <w:color w:val="444444"/>
          <w:sz w:val="20"/>
          <w:szCs w:val="20"/>
          <w:lang w:val="en-US"/>
        </w:rPr>
        <w:t>Igas tabelis märkige iga kirje juures, kas see kogemus/haridus on see, millega Teie (mitte Teie paariline) täidate meie juhendajapaari kohta kehtiva pädevusnõude.</w:t>
      </w:r>
    </w:p>
    <w:p w14:paraId="11869BCA" w14:textId="77777777" w:rsidR="008C5E9B" w:rsidRPr="00A0206B" w:rsidRDefault="36BCC90F">
      <w:pPr>
        <w:pStyle w:val="Heading2"/>
        <w:spacing w:before="260" w:after="100"/>
        <w:rPr>
          <w:rFonts w:ascii="Arial" w:hAnsi="Arial" w:cs="Arial"/>
        </w:rPr>
      </w:pPr>
      <w:r w:rsidRPr="00A0206B">
        <w:rPr>
          <w:rFonts w:ascii="Arial" w:hAnsi="Arial" w:cs="Arial"/>
          <w:b/>
          <w:bCs/>
          <w:color w:val="1F3864"/>
          <w:sz w:val="23"/>
          <w:szCs w:val="23"/>
          <w:lang w:val="en-US"/>
        </w:rPr>
        <w:t>Hariduslik taust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"/>
        <w:gridCol w:w="4359"/>
        <w:gridCol w:w="1783"/>
        <w:gridCol w:w="3170"/>
      </w:tblGrid>
      <w:tr w:rsidR="008C5E9B" w:rsidRPr="00372400" w14:paraId="14C717A8" w14:textId="77777777" w:rsidTr="074E52FD">
        <w:trPr>
          <w:tblHeader/>
        </w:trPr>
        <w:tc>
          <w:tcPr>
            <w:tcW w:w="5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9AD33" w14:textId="77777777" w:rsidR="008C5E9B" w:rsidRPr="00372400" w:rsidRDefault="00A0206B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Nr</w:t>
            </w:r>
          </w:p>
        </w:tc>
        <w:tc>
          <w:tcPr>
            <w:tcW w:w="43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54D3A6" w14:textId="77777777" w:rsidR="008C5E9B" w:rsidRPr="00372400" w:rsidRDefault="36BCC90F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Haridus (õppeasutus, eriala, kraad)</w:t>
            </w:r>
          </w:p>
        </w:tc>
        <w:tc>
          <w:tcPr>
            <w:tcW w:w="17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0C0074" w14:textId="77777777" w:rsidR="008C5E9B" w:rsidRPr="00372400" w:rsidRDefault="36BCC90F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Periood</w:t>
            </w:r>
          </w:p>
        </w:tc>
        <w:tc>
          <w:tcPr>
            <w:tcW w:w="3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C70278" w14:textId="77777777" w:rsidR="008C5E9B" w:rsidRPr="00372400" w:rsidRDefault="36BCC90F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Täidan sellega meie juhendajapaari nõude</w:t>
            </w:r>
          </w:p>
        </w:tc>
      </w:tr>
      <w:tr w:rsidR="008C5E9B" w:rsidRPr="00372400" w14:paraId="0D1C84E6" w14:textId="77777777" w:rsidTr="074E52FD">
        <w:tc>
          <w:tcPr>
            <w:tcW w:w="5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A05A809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A39BBE3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1C8F396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460525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70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  <w:tcMar>
                  <w:top w:w="100" w:type="dxa"/>
                  <w:left w:w="90" w:type="dxa"/>
                  <w:bottom w:w="100" w:type="dxa"/>
                  <w:right w:w="90" w:type="dxa"/>
                </w:tcMar>
                <w:vAlign w:val="center"/>
              </w:tcPr>
              <w:p w14:paraId="412DD878" w14:textId="43A44F81" w:rsidR="008C5E9B" w:rsidRPr="00372400" w:rsidRDefault="003B4170" w:rsidP="074E52FD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37240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C5E9B" w:rsidRPr="00372400" w14:paraId="4053F9D1" w14:textId="77777777" w:rsidTr="074E52FD">
        <w:tc>
          <w:tcPr>
            <w:tcW w:w="5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2A3D3EC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D0B940D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E27B00A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647058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70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  <w:tcMar>
                  <w:top w:w="100" w:type="dxa"/>
                  <w:left w:w="90" w:type="dxa"/>
                  <w:bottom w:w="100" w:type="dxa"/>
                  <w:right w:w="90" w:type="dxa"/>
                </w:tcMar>
                <w:vAlign w:val="center"/>
              </w:tcPr>
              <w:p w14:paraId="14E8EB90" w14:textId="3C2CE98D" w:rsidR="008C5E9B" w:rsidRPr="00372400" w:rsidRDefault="003B417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37240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85CCB13" w14:textId="77777777" w:rsidR="008C5E9B" w:rsidRPr="00A0206B" w:rsidRDefault="36BCC90F">
      <w:pPr>
        <w:pStyle w:val="Heading2"/>
        <w:spacing w:before="260" w:after="100"/>
        <w:rPr>
          <w:rFonts w:ascii="Arial" w:hAnsi="Arial" w:cs="Arial"/>
        </w:rPr>
      </w:pPr>
      <w:r w:rsidRPr="00A0206B">
        <w:rPr>
          <w:rFonts w:ascii="Arial" w:hAnsi="Arial" w:cs="Arial"/>
          <w:b/>
          <w:bCs/>
          <w:color w:val="1F3864"/>
          <w:sz w:val="23"/>
          <w:szCs w:val="23"/>
          <w:lang w:val="en-US"/>
        </w:rPr>
        <w:t>Töökogemus laste ja/või peredega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"/>
        <w:gridCol w:w="4359"/>
        <w:gridCol w:w="1783"/>
        <w:gridCol w:w="3170"/>
      </w:tblGrid>
      <w:tr w:rsidR="008C5E9B" w:rsidRPr="00372400" w14:paraId="1B47D395" w14:textId="77777777" w:rsidTr="36BCC90F">
        <w:trPr>
          <w:tblHeader/>
        </w:trPr>
        <w:tc>
          <w:tcPr>
            <w:tcW w:w="5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B61B6C" w14:textId="77777777" w:rsidR="008C5E9B" w:rsidRPr="00372400" w:rsidRDefault="00A0206B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Nr</w:t>
            </w:r>
          </w:p>
        </w:tc>
        <w:tc>
          <w:tcPr>
            <w:tcW w:w="43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001C3F" w14:textId="77777777" w:rsidR="008C5E9B" w:rsidRPr="00372400" w:rsidRDefault="36BCC90F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Töökoht ja ülesanded</w:t>
            </w:r>
          </w:p>
        </w:tc>
        <w:tc>
          <w:tcPr>
            <w:tcW w:w="17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3CE662" w14:textId="77777777" w:rsidR="008C5E9B" w:rsidRPr="00372400" w:rsidRDefault="36BCC90F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Periood</w:t>
            </w:r>
          </w:p>
        </w:tc>
        <w:tc>
          <w:tcPr>
            <w:tcW w:w="3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9C615C" w14:textId="77777777" w:rsidR="008C5E9B" w:rsidRPr="00372400" w:rsidRDefault="36BCC90F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Täidan sellega meie juhendajapaari nõude</w:t>
            </w:r>
          </w:p>
        </w:tc>
      </w:tr>
      <w:tr w:rsidR="008C5E9B" w:rsidRPr="00372400" w14:paraId="351D0424" w14:textId="77777777" w:rsidTr="36BCC90F">
        <w:tc>
          <w:tcPr>
            <w:tcW w:w="5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0061E4C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4EAFD9C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B94D5A5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563288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70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  <w:tcMar>
                  <w:top w:w="100" w:type="dxa"/>
                  <w:left w:w="90" w:type="dxa"/>
                  <w:bottom w:w="100" w:type="dxa"/>
                  <w:right w:w="90" w:type="dxa"/>
                </w:tcMar>
                <w:vAlign w:val="center"/>
              </w:tcPr>
              <w:p w14:paraId="418A20AE" w14:textId="70FEFE26" w:rsidR="008C5E9B" w:rsidRPr="00372400" w:rsidRDefault="003B417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37240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C5E9B" w:rsidRPr="00372400" w14:paraId="2027F543" w14:textId="77777777" w:rsidTr="36BCC90F">
        <w:tc>
          <w:tcPr>
            <w:tcW w:w="5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DEEC669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656B9AB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5FB0818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151362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70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  <w:tcMar>
                  <w:top w:w="100" w:type="dxa"/>
                  <w:left w:w="90" w:type="dxa"/>
                  <w:bottom w:w="100" w:type="dxa"/>
                  <w:right w:w="90" w:type="dxa"/>
                </w:tcMar>
                <w:vAlign w:val="center"/>
              </w:tcPr>
              <w:p w14:paraId="7BF29469" w14:textId="70A46308" w:rsidR="008C5E9B" w:rsidRPr="00372400" w:rsidRDefault="003B417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37240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DC8864C" w14:textId="77777777" w:rsidR="008C5E9B" w:rsidRPr="00A0206B" w:rsidRDefault="36BCC90F">
      <w:pPr>
        <w:pStyle w:val="Heading2"/>
        <w:spacing w:before="260" w:after="100"/>
        <w:rPr>
          <w:rFonts w:ascii="Arial" w:hAnsi="Arial" w:cs="Arial"/>
        </w:rPr>
      </w:pPr>
      <w:r w:rsidRPr="00A0206B">
        <w:rPr>
          <w:rFonts w:ascii="Arial" w:hAnsi="Arial" w:cs="Arial"/>
          <w:b/>
          <w:bCs/>
          <w:color w:val="1F3864"/>
          <w:sz w:val="23"/>
          <w:szCs w:val="23"/>
          <w:lang w:val="en-US"/>
        </w:rPr>
        <w:t>Täiskasvanute koolitamise / grupipõhise sekkumise juhendamise kogemus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"/>
        <w:gridCol w:w="4359"/>
        <w:gridCol w:w="1783"/>
        <w:gridCol w:w="3170"/>
      </w:tblGrid>
      <w:tr w:rsidR="008C5E9B" w:rsidRPr="00372400" w14:paraId="25277BDE" w14:textId="77777777" w:rsidTr="36BCC90F">
        <w:trPr>
          <w:tblHeader/>
        </w:trPr>
        <w:tc>
          <w:tcPr>
            <w:tcW w:w="5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08D1C7" w14:textId="77777777" w:rsidR="008C5E9B" w:rsidRPr="00372400" w:rsidRDefault="00A0206B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Nr</w:t>
            </w:r>
          </w:p>
        </w:tc>
        <w:tc>
          <w:tcPr>
            <w:tcW w:w="43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5D7DA7" w14:textId="77777777" w:rsidR="008C5E9B" w:rsidRPr="00372400" w:rsidRDefault="36BCC90F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Koolitus/sekkumine, sihtrühm, roll</w:t>
            </w:r>
          </w:p>
        </w:tc>
        <w:tc>
          <w:tcPr>
            <w:tcW w:w="17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2BABB4" w14:textId="77777777" w:rsidR="008C5E9B" w:rsidRPr="00372400" w:rsidRDefault="36BCC90F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Periood</w:t>
            </w:r>
          </w:p>
        </w:tc>
        <w:tc>
          <w:tcPr>
            <w:tcW w:w="31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E13EB7" w14:textId="77777777" w:rsidR="008C5E9B" w:rsidRPr="00372400" w:rsidRDefault="36BCC90F">
            <w:pP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Täidan sellega meie juhendajapaari nõude</w:t>
            </w:r>
          </w:p>
        </w:tc>
      </w:tr>
      <w:tr w:rsidR="008C5E9B" w:rsidRPr="00372400" w14:paraId="7C9F31AF" w14:textId="77777777" w:rsidTr="36BCC90F">
        <w:tc>
          <w:tcPr>
            <w:tcW w:w="5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49F31CB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3128261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2486C05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121976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70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  <w:tcMar>
                  <w:top w:w="100" w:type="dxa"/>
                  <w:left w:w="90" w:type="dxa"/>
                  <w:bottom w:w="100" w:type="dxa"/>
                  <w:right w:w="90" w:type="dxa"/>
                </w:tcMar>
                <w:vAlign w:val="center"/>
              </w:tcPr>
              <w:p w14:paraId="7D7B3579" w14:textId="3A64E906" w:rsidR="008C5E9B" w:rsidRPr="00372400" w:rsidRDefault="003B417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37240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8C5E9B" w:rsidRPr="00372400" w14:paraId="2DBDC598" w14:textId="77777777" w:rsidTr="36BCC90F">
        <w:tc>
          <w:tcPr>
            <w:tcW w:w="5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101652C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B99056E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299C43A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66250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70" w:type="dxa"/>
                <w:tcBorders>
                  <w:top w:val="single" w:sz="4" w:space="0" w:color="999999"/>
                  <w:left w:val="single" w:sz="4" w:space="0" w:color="999999"/>
                  <w:bottom w:val="single" w:sz="4" w:space="0" w:color="999999"/>
                  <w:right w:val="single" w:sz="4" w:space="0" w:color="999999"/>
                </w:tcBorders>
                <w:tcMar>
                  <w:top w:w="100" w:type="dxa"/>
                  <w:left w:w="90" w:type="dxa"/>
                  <w:bottom w:w="100" w:type="dxa"/>
                  <w:right w:w="90" w:type="dxa"/>
                </w:tcMar>
                <w:vAlign w:val="center"/>
              </w:tcPr>
              <w:p w14:paraId="3DF819B1" w14:textId="217FFE10" w:rsidR="008C5E9B" w:rsidRPr="00372400" w:rsidRDefault="003B417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37240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DDBEF00" w14:textId="77777777" w:rsidR="008C5E9B" w:rsidRPr="00372400" w:rsidRDefault="008C5E9B">
      <w:pPr>
        <w:spacing w:after="220"/>
        <w:rPr>
          <w:rFonts w:ascii="Arial" w:hAnsi="Arial" w:cs="Arial"/>
          <w:sz w:val="20"/>
          <w:szCs w:val="20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4"/>
        <w:gridCol w:w="3962"/>
      </w:tblGrid>
      <w:tr w:rsidR="008C5E9B" w:rsidRPr="00372400" w14:paraId="10F998D3" w14:textId="77777777" w:rsidTr="36BCC90F">
        <w:tc>
          <w:tcPr>
            <w:tcW w:w="5944" w:type="dxa"/>
          </w:tcPr>
          <w:p w14:paraId="3461D779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2583D0" w14:textId="77777777" w:rsidR="008C5E9B" w:rsidRPr="00372400" w:rsidRDefault="36BCC90F" w:rsidP="36BCC90F">
            <w:pPr>
              <w:pBdr>
                <w:top w:val="single" w:sz="4" w:space="0" w:color="000000"/>
              </w:pBd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Allkiri</w:t>
            </w:r>
          </w:p>
        </w:tc>
        <w:tc>
          <w:tcPr>
            <w:tcW w:w="3962" w:type="dxa"/>
          </w:tcPr>
          <w:p w14:paraId="3CF2D8B6" w14:textId="77777777" w:rsidR="008C5E9B" w:rsidRPr="00372400" w:rsidRDefault="008C5E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EF7520" w14:textId="77777777" w:rsidR="008C5E9B" w:rsidRPr="00372400" w:rsidRDefault="36BCC90F" w:rsidP="36BCC90F">
            <w:pPr>
              <w:pBdr>
                <w:top w:val="single" w:sz="4" w:space="0" w:color="000000"/>
              </w:pBdr>
              <w:rPr>
                <w:rFonts w:ascii="Arial" w:hAnsi="Arial" w:cs="Arial"/>
                <w:sz w:val="20"/>
                <w:szCs w:val="20"/>
              </w:rPr>
            </w:pPr>
            <w:r w:rsidRPr="00372400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Kuupäev</w:t>
            </w:r>
          </w:p>
        </w:tc>
      </w:tr>
    </w:tbl>
    <w:p w14:paraId="42669335" w14:textId="77777777" w:rsidR="00A0206B" w:rsidRPr="00A0206B" w:rsidRDefault="00A0206B">
      <w:pPr>
        <w:rPr>
          <w:rFonts w:ascii="Arial" w:hAnsi="Arial" w:cs="Arial"/>
        </w:rPr>
      </w:pPr>
    </w:p>
    <w:sectPr w:rsidR="00A0206B" w:rsidRPr="00A0206B">
      <w:pgSz w:w="11906" w:h="16838"/>
      <w:pgMar w:top="1000" w:right="1000" w:bottom="1000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F98486" w14:textId="77777777" w:rsidR="00403FB1" w:rsidRDefault="00403FB1" w:rsidP="00403FB1">
      <w:r>
        <w:separator/>
      </w:r>
    </w:p>
  </w:endnote>
  <w:endnote w:type="continuationSeparator" w:id="0">
    <w:p w14:paraId="546FB6FB" w14:textId="77777777" w:rsidR="00403FB1" w:rsidRDefault="00403FB1" w:rsidP="00403FB1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0C3B0E" w14:textId="77777777" w:rsidR="00403FB1" w:rsidRDefault="00403FB1" w:rsidP="00403FB1">
      <w:r>
        <w:separator/>
      </w:r>
    </w:p>
  </w:footnote>
  <w:footnote w:type="continuationSeparator" w:id="0">
    <w:p w14:paraId="1D9E67CB" w14:textId="77777777" w:rsidR="00403FB1" w:rsidRDefault="00403FB1" w:rsidP="00403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4A5EA"/>
    <w:multiLevelType w:val="hybridMultilevel"/>
    <w:tmpl w:val="0D2EE616"/>
    <w:lvl w:ilvl="0" w:tplc="8D9C0E02">
      <w:start w:val="1"/>
      <w:numFmt w:val="bullet"/>
      <w:lvlText w:val="●"/>
      <w:lvlJc w:val="left"/>
      <w:pPr>
        <w:ind w:left="720" w:hanging="360"/>
      </w:pPr>
    </w:lvl>
    <w:lvl w:ilvl="1" w:tplc="C8920CA2">
      <w:start w:val="1"/>
      <w:numFmt w:val="bullet"/>
      <w:lvlText w:val="○"/>
      <w:lvlJc w:val="left"/>
      <w:pPr>
        <w:ind w:left="1440" w:hanging="360"/>
      </w:pPr>
    </w:lvl>
    <w:lvl w:ilvl="2" w:tplc="0DACF15E">
      <w:start w:val="1"/>
      <w:numFmt w:val="bullet"/>
      <w:lvlText w:val="■"/>
      <w:lvlJc w:val="left"/>
      <w:pPr>
        <w:ind w:left="2160" w:hanging="360"/>
      </w:pPr>
    </w:lvl>
    <w:lvl w:ilvl="3" w:tplc="42DA3522">
      <w:start w:val="1"/>
      <w:numFmt w:val="bullet"/>
      <w:lvlText w:val="●"/>
      <w:lvlJc w:val="left"/>
      <w:pPr>
        <w:ind w:left="2880" w:hanging="360"/>
      </w:pPr>
    </w:lvl>
    <w:lvl w:ilvl="4" w:tplc="EA9AB304">
      <w:start w:val="1"/>
      <w:numFmt w:val="bullet"/>
      <w:lvlText w:val="○"/>
      <w:lvlJc w:val="left"/>
      <w:pPr>
        <w:ind w:left="3600" w:hanging="360"/>
      </w:pPr>
    </w:lvl>
    <w:lvl w:ilvl="5" w:tplc="0EE00224">
      <w:start w:val="1"/>
      <w:numFmt w:val="bullet"/>
      <w:lvlText w:val="■"/>
      <w:lvlJc w:val="left"/>
      <w:pPr>
        <w:ind w:left="4320" w:hanging="360"/>
      </w:pPr>
    </w:lvl>
    <w:lvl w:ilvl="6" w:tplc="6F185FDE">
      <w:start w:val="1"/>
      <w:numFmt w:val="bullet"/>
      <w:lvlText w:val="●"/>
      <w:lvlJc w:val="left"/>
      <w:pPr>
        <w:ind w:left="5040" w:hanging="360"/>
      </w:pPr>
    </w:lvl>
    <w:lvl w:ilvl="7" w:tplc="516AAF78">
      <w:start w:val="1"/>
      <w:numFmt w:val="bullet"/>
      <w:lvlText w:val="●"/>
      <w:lvlJc w:val="left"/>
      <w:pPr>
        <w:ind w:left="5760" w:hanging="360"/>
      </w:pPr>
    </w:lvl>
    <w:lvl w:ilvl="8" w:tplc="40625B3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BCC90F"/>
    <w:rsid w:val="002A1344"/>
    <w:rsid w:val="00306A11"/>
    <w:rsid w:val="00372400"/>
    <w:rsid w:val="003B4170"/>
    <w:rsid w:val="003D2DD9"/>
    <w:rsid w:val="00403FB1"/>
    <w:rsid w:val="00441E2B"/>
    <w:rsid w:val="00813C31"/>
    <w:rsid w:val="008C5E9B"/>
    <w:rsid w:val="00A0206B"/>
    <w:rsid w:val="00B34A22"/>
    <w:rsid w:val="00B659AC"/>
    <w:rsid w:val="00BF7D72"/>
    <w:rsid w:val="00C20A3F"/>
    <w:rsid w:val="00D46440"/>
    <w:rsid w:val="00E85E55"/>
    <w:rsid w:val="00ED6FFD"/>
    <w:rsid w:val="074E52FD"/>
    <w:rsid w:val="0D69F3C9"/>
    <w:rsid w:val="36BCC90F"/>
    <w:rsid w:val="4714EA52"/>
    <w:rsid w:val="76B16732"/>
    <w:rsid w:val="7C1E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62EB6"/>
  <w15:docId w15:val="{D838E1C8-12D1-45A7-A413-4318E033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19"/>
        <w:szCs w:val="19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Tugev1">
    <w:name w:val="Tugev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03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FB1"/>
  </w:style>
  <w:style w:type="paragraph" w:styleId="Footer">
    <w:name w:val="footer"/>
    <w:basedOn w:val="Normal"/>
    <w:link w:val="FooterChar"/>
    <w:uiPriority w:val="99"/>
    <w:unhideWhenUsed/>
    <w:rsid w:val="00403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7334A5419A1448B1F412593A91E0BC" ma:contentTypeVersion="12" ma:contentTypeDescription="Loo uus dokument" ma:contentTypeScope="" ma:versionID="60d49a6893e74c910bfa4428b93fbc30">
  <xsd:schema xmlns:xsd="http://www.w3.org/2001/XMLSchema" xmlns:xs="http://www.w3.org/2001/XMLSchema" xmlns:p="http://schemas.microsoft.com/office/2006/metadata/properties" xmlns:ns2="3b4c4880-f68b-4de2-9851-80b413f28a4c" xmlns:ns3="77ecc3b6-84a7-4314-b9bf-9b1d603be57a" targetNamespace="http://schemas.microsoft.com/office/2006/metadata/properties" ma:root="true" ma:fieldsID="fc1d5f170c8ec2032b010e653728fac0" ns2:_="" ns3:_="">
    <xsd:import namespace="3b4c4880-f68b-4de2-9851-80b413f28a4c"/>
    <xsd:import namespace="77ecc3b6-84a7-4314-b9bf-9b1d603be5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c4880-f68b-4de2-9851-80b413f28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cf38c532-6cea-4b9e-8e4e-0fbac18afb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cc3b6-84a7-4314-b9bf-9b1d603be5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4a2d49-245c-409a-8760-34ce7bd6f469}" ma:internalName="TaxCatchAll" ma:showField="CatchAllData" ma:web="77ecc3b6-84a7-4314-b9bf-9b1d603be5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ecc3b6-84a7-4314-b9bf-9b1d603be57a" xsi:nil="true"/>
    <lcf76f155ced4ddcb4097134ff3c332f xmlns="3b4c4880-f68b-4de2-9851-80b413f28a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A46B5C-A2DC-4F25-91FB-0EDB37C90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c4880-f68b-4de2-9851-80b413f28a4c"/>
    <ds:schemaRef ds:uri="77ecc3b6-84a7-4314-b9bf-9b1d603be5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383E9C-BAC4-4156-9601-E0C0FE35A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8D704D-1BF9-45AF-B1C0-D338976317DF}">
  <ds:schemaRefs>
    <ds:schemaRef ds:uri="http://schemas.microsoft.com/office/infopath/2007/PartnerControls"/>
    <ds:schemaRef ds:uri="http://schemas.microsoft.com/office/2006/documentManagement/types"/>
    <ds:schemaRef ds:uri="77ecc3b6-84a7-4314-b9bf-9b1d603be57a"/>
    <ds:schemaRef ds:uri="http://www.w3.org/XML/1998/namespace"/>
    <ds:schemaRef ds:uri="http://purl.org/dc/dcmitype/"/>
    <ds:schemaRef ds:uri="3b4c4880-f68b-4de2-9851-80b413f28a4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TEHIK</Company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mso service</cp:lastModifiedBy>
  <cp:revision>2</cp:revision>
  <dcterms:created xsi:type="dcterms:W3CDTF">2026-09-29T12:12:00Z</dcterms:created>
  <dcterms:modified xsi:type="dcterms:W3CDTF">2026-09-29T12:12:00Z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0x010100CE7334A5419A1448B1F412593A91E0BC</vt:lpwstr>
  </property>
  <property fmtid="{D5CDD505-2E9C-101B-9397-08002B2CF9AE}" pid="3" name="MediaServiceImageTags">
    <vt:lpwstr/>
  </property>
  <property fmtid="{D5CDD505-2E9C-101B-9397-08002B2CF9AE}" pid="4" name="delta_regDateTime">
    <vt:lpwstr>{reg.kpv}</vt:lpwstr>
  </property>
  <property fmtid="{D5CDD505-2E9C-101B-9397-08002B2CF9AE}" pid="5" name="delta_regNumber">
    <vt:lpwstr>{viit}</vt:lpwstr>
  </property>
</Properties>
</file>